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558" w:rsidRDefault="00A27B50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-546735</wp:posOffset>
            </wp:positionH>
            <wp:positionV relativeFrom="margin">
              <wp:posOffset>-605790</wp:posOffset>
            </wp:positionV>
            <wp:extent cx="6822440" cy="10117455"/>
            <wp:effectExtent l="0" t="0" r="0" b="0"/>
            <wp:wrapTight wrapText="bothSides">
              <wp:wrapPolygon edited="0">
                <wp:start x="0" y="0"/>
                <wp:lineTo x="0" y="21555"/>
                <wp:lineTo x="21532" y="21555"/>
                <wp:lineTo x="21532" y="0"/>
                <wp:lineTo x="0" y="0"/>
              </wp:wrapPolygon>
            </wp:wrapTight>
            <wp:docPr id="7" name="Picture 7" descr="Wake Up Wednesday - Tips for Creating Rules for using Devices at Home! -  Florence Melly Communit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ake Up Wednesday - Tips for Creating Rules for using Devices at Home! -  Florence Melly Community Prima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49" t="4220"/>
                    <a:stretch/>
                  </pic:blipFill>
                  <pic:spPr bwMode="auto">
                    <a:xfrm>
                      <a:off x="0" y="0"/>
                      <a:ext cx="6822440" cy="1011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 w:rsidRPr="00A27B50">
        <w:t xml:space="preserve"> 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1" name="Rectangle 1" descr="https://www.st-thomasmore.walsall.sch.uk/wp-content/uploads/2023/09/whatsapp-2023-724x1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2E96E7" id="Rectangle 1" o:spid="_x0000_s1026" alt="https://www.st-thomasmore.walsall.sch.uk/wp-content/uploads/2023/09/whatsapp-2023-724x1024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  <w:r w:rsidRPr="00A27B50">
        <w:rPr>
          <w:noProof/>
          <w:lang w:eastAsia="en-GB"/>
        </w:rPr>
        <w:t xml:space="preserve"> </w:t>
      </w:r>
    </w:p>
    <w:sectPr w:rsidR="00A21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50"/>
    <w:rsid w:val="00A21558"/>
    <w:rsid w:val="00A2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6165F"/>
  <w15:chartTrackingRefBased/>
  <w15:docId w15:val="{0892D7B0-67F1-4DD7-94B8-2E2FBC193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Bassett Green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Pratt</dc:creator>
  <cp:keywords/>
  <dc:description/>
  <cp:lastModifiedBy>Yasmin Pratt</cp:lastModifiedBy>
  <cp:revision>1</cp:revision>
  <dcterms:created xsi:type="dcterms:W3CDTF">2025-06-04T11:42:00Z</dcterms:created>
  <dcterms:modified xsi:type="dcterms:W3CDTF">2025-06-04T11:53:00Z</dcterms:modified>
</cp:coreProperties>
</file>